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2E9" w14:textId="57192A1C" w:rsidR="00EA2C49" w:rsidRDefault="006F48AB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A09C1">
        <w:rPr>
          <w:rFonts w:ascii="David" w:hAnsi="David" w:cs="David" w:hint="cs"/>
          <w:b/>
          <w:bCs/>
          <w:sz w:val="28"/>
          <w:szCs w:val="28"/>
          <w:rtl/>
        </w:rPr>
        <w:t>טופס הערכת בקשה לסיוע</w:t>
      </w:r>
    </w:p>
    <w:p w14:paraId="0D698870" w14:textId="5831A6FD" w:rsidR="003C7878" w:rsidRDefault="00E17416" w:rsidP="00EA2C49">
      <w:pPr>
        <w:pStyle w:val="a7"/>
        <w:ind w:left="89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="006F48AB" w:rsidRPr="008A09C1">
        <w:rPr>
          <w:rFonts w:ascii="David" w:hAnsi="David" w:cs="David" w:hint="cs"/>
          <w:b/>
          <w:bCs/>
          <w:sz w:val="28"/>
          <w:szCs w:val="28"/>
          <w:rtl/>
        </w:rPr>
        <w:t>הפקה</w:t>
      </w:r>
      <w:r w:rsidR="003C7878">
        <w:rPr>
          <w:rFonts w:ascii="David" w:hAnsi="David" w:cs="David" w:hint="cs"/>
          <w:b/>
          <w:bCs/>
          <w:sz w:val="28"/>
          <w:szCs w:val="28"/>
          <w:rtl/>
        </w:rPr>
        <w:t>/השלמת הפקה</w:t>
      </w:r>
    </w:p>
    <w:p w14:paraId="539C5E18" w14:textId="1C5003DC" w:rsidR="00EA2C49" w:rsidRDefault="00E17416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סרטי אנימצ</w:t>
      </w:r>
      <w:bookmarkStart w:id="0" w:name="_GoBack"/>
      <w:bookmarkEnd w:id="0"/>
      <w:r>
        <w:rPr>
          <w:rFonts w:ascii="David" w:hAnsi="David" w:cs="David" w:hint="cs"/>
          <w:b/>
          <w:bCs/>
          <w:sz w:val="28"/>
          <w:szCs w:val="28"/>
          <w:rtl/>
        </w:rPr>
        <w:t>יה קצרים</w:t>
      </w:r>
    </w:p>
    <w:p w14:paraId="0A33A072" w14:textId="77777777" w:rsidR="00885375" w:rsidRDefault="00885375" w:rsidP="00885375">
      <w:pPr>
        <w:pStyle w:val="a7"/>
        <w:ind w:left="89"/>
        <w:jc w:val="center"/>
        <w:rPr>
          <w:rFonts w:ascii="David" w:hAnsi="David" w:cs="David"/>
          <w:sz w:val="24"/>
          <w:szCs w:val="24"/>
          <w:rtl/>
        </w:rPr>
      </w:pPr>
    </w:p>
    <w:p w14:paraId="2E879C6C" w14:textId="0E31D938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הקורא: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1F1340E7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2B1FFA" w14:textId="7982841D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תאריך:</w:t>
      </w:r>
      <w:r w:rsidR="006E32CE">
        <w:rPr>
          <w:rFonts w:ascii="David" w:hAnsi="David" w:cs="David" w:hint="cs"/>
          <w:sz w:val="24"/>
          <w:szCs w:val="24"/>
          <w:rtl/>
        </w:rPr>
        <w:t>___________</w:t>
      </w:r>
    </w:p>
    <w:p w14:paraId="38E9E0A6" w14:textId="7F5C028A" w:rsidR="006F48AB" w:rsidRPr="008A09C1" w:rsidRDefault="006F48AB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7DA57DB" w14:textId="145C5828" w:rsidR="006F48AB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שם המיזם:</w:t>
      </w:r>
      <w:r w:rsidR="006E32CE">
        <w:rPr>
          <w:rFonts w:ascii="David" w:hAnsi="David" w:cs="David" w:hint="cs"/>
          <w:sz w:val="24"/>
          <w:szCs w:val="24"/>
          <w:rtl/>
        </w:rPr>
        <w:t>________</w:t>
      </w:r>
    </w:p>
    <w:p w14:paraId="6A5832C6" w14:textId="77777777" w:rsidR="006E32CE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073C2F7" w14:textId="5931E62D" w:rsidR="00E544D6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מספר הגשה: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3B12BEE3" w14:textId="77777777" w:rsidR="006E32CE" w:rsidRPr="008A09C1" w:rsidRDefault="006E32CE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5167FB43" w14:textId="7223A9FB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מס' עמודים:</w:t>
      </w:r>
      <w:r w:rsidR="006E32CE">
        <w:rPr>
          <w:rFonts w:ascii="David" w:hAnsi="David" w:cs="David" w:hint="cs"/>
          <w:sz w:val="24"/>
          <w:szCs w:val="24"/>
          <w:rtl/>
        </w:rPr>
        <w:t>_______</w:t>
      </w:r>
    </w:p>
    <w:p w14:paraId="5B67DE1E" w14:textId="3AC0FE10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18DF8B80" w14:textId="19C0DF78" w:rsidR="00E544D6" w:rsidRPr="008A09C1" w:rsidRDefault="00E544D6" w:rsidP="00045DE5">
      <w:pPr>
        <w:pStyle w:val="a7"/>
        <w:spacing w:line="240" w:lineRule="auto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ז'אנר:</w:t>
      </w:r>
      <w:r w:rsidR="006E32CE">
        <w:rPr>
          <w:rFonts w:ascii="David" w:hAnsi="David" w:cs="David" w:hint="cs"/>
          <w:sz w:val="24"/>
          <w:szCs w:val="24"/>
          <w:rtl/>
        </w:rPr>
        <w:t>____________</w:t>
      </w:r>
    </w:p>
    <w:p w14:paraId="288B8307" w14:textId="0B2E7A3D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a8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1280"/>
        <w:gridCol w:w="3961"/>
      </w:tblGrid>
      <w:tr w:rsidR="00E544D6" w:rsidRPr="008A09C1" w14:paraId="25BB64F9" w14:textId="77777777" w:rsidTr="006E32CE">
        <w:tc>
          <w:tcPr>
            <w:tcW w:w="2689" w:type="dxa"/>
          </w:tcPr>
          <w:p w14:paraId="4D6DA4FA" w14:textId="08B22211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דירוג:</w:t>
            </w:r>
          </w:p>
        </w:tc>
        <w:tc>
          <w:tcPr>
            <w:tcW w:w="1280" w:type="dxa"/>
          </w:tcPr>
          <w:p w14:paraId="025EFA51" w14:textId="6A4A44E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ניקוד 1-10</w:t>
            </w:r>
          </w:p>
        </w:tc>
        <w:tc>
          <w:tcPr>
            <w:tcW w:w="3961" w:type="dxa"/>
          </w:tcPr>
          <w:p w14:paraId="10B5B3B2" w14:textId="0ADCB1BA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A09C1">
              <w:rPr>
                <w:rFonts w:ascii="David" w:hAnsi="David" w:cs="David" w:hint="cs"/>
                <w:sz w:val="24"/>
                <w:szCs w:val="24"/>
                <w:rtl/>
              </w:rPr>
              <w:t>נימוק הניקוד בשורה אחת</w:t>
            </w:r>
          </w:p>
        </w:tc>
      </w:tr>
      <w:tr w:rsidR="00E544D6" w:rsidRPr="008A09C1" w14:paraId="5F9EC7C9" w14:textId="77777777" w:rsidTr="006E32CE">
        <w:tc>
          <w:tcPr>
            <w:tcW w:w="2689" w:type="dxa"/>
          </w:tcPr>
          <w:p w14:paraId="211D5C81" w14:textId="3A49A292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מקוריות הסיפור וייחודו; אם התסריט לא מקורי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איכות  העיבוד</w:t>
            </w:r>
          </w:p>
        </w:tc>
        <w:tc>
          <w:tcPr>
            <w:tcW w:w="1280" w:type="dxa"/>
          </w:tcPr>
          <w:p w14:paraId="7E7295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0CE245DC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4DF9080F" w14:textId="77777777" w:rsidTr="006E32CE">
        <w:tc>
          <w:tcPr>
            <w:tcW w:w="2689" w:type="dxa"/>
          </w:tcPr>
          <w:p w14:paraId="69635311" w14:textId="71BF9CB0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העלילה, הקונפליקטים ואגון מהלך האירועים</w:t>
            </w:r>
          </w:p>
        </w:tc>
        <w:tc>
          <w:tcPr>
            <w:tcW w:w="1280" w:type="dxa"/>
          </w:tcPr>
          <w:p w14:paraId="2276A658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3CD8386A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073C1D8" w14:textId="77777777" w:rsidTr="006E32CE">
        <w:tc>
          <w:tcPr>
            <w:tcW w:w="2689" w:type="dxa"/>
          </w:tcPr>
          <w:p w14:paraId="65B70136" w14:textId="4470951F" w:rsidR="00E544D6" w:rsidRPr="008A09C1" w:rsidRDefault="00EA2C49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אפיון הדמויות ומורכבותן</w:t>
            </w:r>
          </w:p>
        </w:tc>
        <w:tc>
          <w:tcPr>
            <w:tcW w:w="1280" w:type="dxa"/>
          </w:tcPr>
          <w:p w14:paraId="38B665AF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4867C816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5F49718D" w14:textId="77777777" w:rsidTr="006E32CE">
        <w:tc>
          <w:tcPr>
            <w:tcW w:w="2689" w:type="dxa"/>
          </w:tcPr>
          <w:p w14:paraId="03E04ABF" w14:textId="2FF37FAB" w:rsidR="00E544D6" w:rsidRPr="008A09C1" w:rsidRDefault="00EA2C49" w:rsidP="006E32CE">
            <w:pPr>
              <w:pStyle w:val="a7"/>
              <w:ind w:left="19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מבנה התסריט</w:t>
            </w:r>
          </w:p>
        </w:tc>
        <w:tc>
          <w:tcPr>
            <w:tcW w:w="1280" w:type="dxa"/>
          </w:tcPr>
          <w:p w14:paraId="4EA03B9B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741B885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1FE177B3" w14:textId="77777777" w:rsidTr="006E32CE">
        <w:tc>
          <w:tcPr>
            <w:tcW w:w="2689" w:type="dxa"/>
          </w:tcPr>
          <w:p w14:paraId="7B0858FB" w14:textId="20B43A2B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שפה קולנועית / ויזואלית</w:t>
            </w:r>
            <w:r w:rsidR="00045DE5">
              <w:rPr>
                <w:rFonts w:ascii="David" w:hAnsi="David" w:cs="David" w:hint="cs"/>
                <w:sz w:val="24"/>
                <w:szCs w:val="24"/>
                <w:rtl/>
              </w:rPr>
              <w:t xml:space="preserve"> / סגנון אנימציה</w:t>
            </w:r>
          </w:p>
        </w:tc>
        <w:tc>
          <w:tcPr>
            <w:tcW w:w="1280" w:type="dxa"/>
          </w:tcPr>
          <w:p w14:paraId="0A4A8821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6854FFAD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544D6" w:rsidRPr="008A09C1" w14:paraId="3E5EB963" w14:textId="77777777" w:rsidTr="006E32CE">
        <w:tc>
          <w:tcPr>
            <w:tcW w:w="2689" w:type="dxa"/>
          </w:tcPr>
          <w:p w14:paraId="27B9DE6D" w14:textId="106BC7EB" w:rsidR="00E544D6" w:rsidRPr="008A09C1" w:rsidRDefault="00EA2C49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התאמת הסיפור למבנה הסרט הקצר</w:t>
            </w:r>
          </w:p>
        </w:tc>
        <w:tc>
          <w:tcPr>
            <w:tcW w:w="1280" w:type="dxa"/>
          </w:tcPr>
          <w:p w14:paraId="2096D19E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961" w:type="dxa"/>
          </w:tcPr>
          <w:p w14:paraId="54F461F4" w14:textId="77777777" w:rsidR="00E544D6" w:rsidRPr="008A09C1" w:rsidRDefault="00E544D6" w:rsidP="006E32CE">
            <w:pPr>
              <w:pStyle w:val="a7"/>
              <w:ind w:left="19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1142FB5" w14:textId="77777777" w:rsidR="00E544D6" w:rsidRPr="008A09C1" w:rsidRDefault="00E544D6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44AA6767" w14:textId="05344370" w:rsidR="00E544D6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ציון משוקלל :</w:t>
      </w:r>
      <w:r w:rsidR="00EA2C49">
        <w:rPr>
          <w:rFonts w:ascii="David" w:hAnsi="David" w:cs="David" w:hint="cs"/>
          <w:sz w:val="24"/>
          <w:szCs w:val="24"/>
          <w:rtl/>
        </w:rPr>
        <w:t>_________</w:t>
      </w:r>
    </w:p>
    <w:p w14:paraId="66E5E251" w14:textId="68A98DC1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(ממוצע הניקוד לפי הטבלה)</w:t>
      </w:r>
    </w:p>
    <w:p w14:paraId="4BB0120F" w14:textId="3CB1A756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</w:p>
    <w:p w14:paraId="066D5893" w14:textId="0238AAE3" w:rsidR="008A09C1" w:rsidRPr="008A09C1" w:rsidRDefault="008A09C1" w:rsidP="006E32CE">
      <w:pPr>
        <w:pStyle w:val="a7"/>
        <w:ind w:left="19"/>
        <w:jc w:val="both"/>
        <w:rPr>
          <w:rFonts w:ascii="David" w:hAnsi="David" w:cs="David"/>
          <w:sz w:val="24"/>
          <w:szCs w:val="24"/>
          <w:rtl/>
        </w:rPr>
      </w:pPr>
      <w:r w:rsidRPr="008A09C1">
        <w:rPr>
          <w:rFonts w:ascii="David" w:hAnsi="David" w:cs="David" w:hint="cs"/>
          <w:sz w:val="24"/>
          <w:szCs w:val="24"/>
          <w:rtl/>
        </w:rPr>
        <w:t>חוות דעת מסכמת ומנומקת (עד 200 מילים)</w:t>
      </w:r>
    </w:p>
    <w:p w14:paraId="530081F5" w14:textId="6171DAE1" w:rsidR="008A09C1" w:rsidRDefault="006E32CE" w:rsidP="006E32CE">
      <w:pPr>
        <w:pStyle w:val="a7"/>
        <w:ind w:left="19"/>
        <w:jc w:val="both"/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A324" wp14:editId="72458436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013960" cy="2099310"/>
                <wp:effectExtent l="0" t="0" r="15240" b="1524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4F580" w14:textId="77777777" w:rsidR="00EA2C49" w:rsidRDefault="00EA2C49" w:rsidP="006E32C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A324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54pt;margin-top:5pt;width:394.8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" fillcolor="white [3201]" strokeweight=".5pt">
                <v:textbox>
                  <w:txbxContent>
                    <w:p w14:paraId="7354F580" w14:textId="77777777" w:rsidR="00EA2C49" w:rsidRDefault="00EA2C49" w:rsidP="006E32C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22789167" w14:textId="10C1449C" w:rsidR="008A09C1" w:rsidRDefault="008A09C1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47B9775" w14:textId="77777777" w:rsidR="008A09C1" w:rsidRPr="00345970" w:rsidRDefault="008A09C1" w:rsidP="006E32CE">
      <w:pPr>
        <w:pStyle w:val="a7"/>
        <w:ind w:left="19"/>
        <w:jc w:val="both"/>
        <w:rPr>
          <w:rFonts w:ascii="David" w:hAnsi="David" w:cs="David"/>
        </w:rPr>
      </w:pPr>
    </w:p>
    <w:p w14:paraId="3503CDA7" w14:textId="77777777" w:rsidR="004533F9" w:rsidRPr="004533F9" w:rsidRDefault="004533F9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5AC71D49" w14:textId="23BB69D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  <w:rtl/>
        </w:rPr>
      </w:pPr>
    </w:p>
    <w:p w14:paraId="67D81B4B" w14:textId="77777777" w:rsidR="00D20BB7" w:rsidRPr="00D20BB7" w:rsidRDefault="00D20BB7" w:rsidP="006E32CE">
      <w:pPr>
        <w:bidi/>
        <w:ind w:left="19"/>
        <w:jc w:val="both"/>
        <w:rPr>
          <w:rFonts w:ascii="David" w:hAnsi="David" w:cs="David"/>
          <w:sz w:val="22"/>
          <w:szCs w:val="22"/>
        </w:rPr>
      </w:pPr>
    </w:p>
    <w:p w14:paraId="31DABD0D" w14:textId="77777777" w:rsidR="004631A4" w:rsidRPr="004631A4" w:rsidRDefault="004631A4" w:rsidP="006E32CE">
      <w:pPr>
        <w:bidi/>
        <w:ind w:left="19"/>
        <w:jc w:val="both"/>
        <w:rPr>
          <w:rFonts w:ascii="David" w:hAnsi="David" w:cs="David"/>
          <w:rtl/>
        </w:rPr>
      </w:pPr>
    </w:p>
    <w:p w14:paraId="2D544DFF" w14:textId="1640FB8B" w:rsidR="0045137E" w:rsidRDefault="0045137E" w:rsidP="006E32CE">
      <w:pPr>
        <w:pStyle w:val="a7"/>
        <w:ind w:left="19"/>
        <w:jc w:val="both"/>
        <w:rPr>
          <w:rFonts w:ascii="David" w:hAnsi="David" w:cs="David"/>
          <w:rtl/>
        </w:rPr>
      </w:pPr>
    </w:p>
    <w:p w14:paraId="0B2A1102" w14:textId="77777777" w:rsidR="000B543B" w:rsidRPr="000B543B" w:rsidRDefault="000B543B" w:rsidP="000B543B">
      <w:pPr>
        <w:pStyle w:val="a7"/>
        <w:ind w:left="1440"/>
        <w:jc w:val="both"/>
        <w:rPr>
          <w:rFonts w:ascii="David" w:hAnsi="David" w:cs="David"/>
        </w:rPr>
      </w:pPr>
    </w:p>
    <w:sectPr w:rsidR="000B543B" w:rsidRPr="000B543B" w:rsidSect="00455F9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F35B" w14:textId="77777777" w:rsidR="00EA716F" w:rsidRDefault="00EA716F" w:rsidP="00455F98">
      <w:r>
        <w:separator/>
      </w:r>
    </w:p>
  </w:endnote>
  <w:endnote w:type="continuationSeparator" w:id="0">
    <w:p w14:paraId="7B99BFD6" w14:textId="77777777" w:rsidR="00EA716F" w:rsidRDefault="00EA716F" w:rsidP="004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013C" w14:textId="77777777" w:rsidR="00455F98" w:rsidRDefault="00455F98">
    <w:pPr>
      <w:pStyle w:val="a5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6F72EEE" wp14:editId="63D0575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35824" cy="11155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_Stationer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F308" w14:textId="77777777" w:rsidR="00EA716F" w:rsidRDefault="00EA716F" w:rsidP="00455F98">
      <w:r>
        <w:separator/>
      </w:r>
    </w:p>
  </w:footnote>
  <w:footnote w:type="continuationSeparator" w:id="0">
    <w:p w14:paraId="578A231C" w14:textId="77777777" w:rsidR="00EA716F" w:rsidRDefault="00EA716F" w:rsidP="004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7207" w14:textId="77777777" w:rsidR="00455F98" w:rsidRDefault="00455F98">
    <w:pPr>
      <w:pStyle w:val="a3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9588E69" wp14:editId="163532C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20965" cy="1642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Stationer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01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345"/>
    <w:multiLevelType w:val="hybridMultilevel"/>
    <w:tmpl w:val="3E0A6EFC"/>
    <w:lvl w:ilvl="0" w:tplc="38F0DFA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F241D"/>
    <w:multiLevelType w:val="hybridMultilevel"/>
    <w:tmpl w:val="681EE436"/>
    <w:lvl w:ilvl="0" w:tplc="6F84802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6D0E"/>
    <w:multiLevelType w:val="hybridMultilevel"/>
    <w:tmpl w:val="BF14DD14"/>
    <w:lvl w:ilvl="0" w:tplc="0D0021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AB"/>
    <w:rsid w:val="00045DE5"/>
    <w:rsid w:val="000B543B"/>
    <w:rsid w:val="0023571C"/>
    <w:rsid w:val="002B0939"/>
    <w:rsid w:val="00323BAB"/>
    <w:rsid w:val="00324DB4"/>
    <w:rsid w:val="00345970"/>
    <w:rsid w:val="00345F7F"/>
    <w:rsid w:val="003C7878"/>
    <w:rsid w:val="003E63F5"/>
    <w:rsid w:val="0045137E"/>
    <w:rsid w:val="004533F9"/>
    <w:rsid w:val="00455F98"/>
    <w:rsid w:val="004631A4"/>
    <w:rsid w:val="005A6D65"/>
    <w:rsid w:val="005C4E59"/>
    <w:rsid w:val="006B5FB6"/>
    <w:rsid w:val="006E32CE"/>
    <w:rsid w:val="006F48AB"/>
    <w:rsid w:val="00810456"/>
    <w:rsid w:val="00885375"/>
    <w:rsid w:val="008A09C1"/>
    <w:rsid w:val="00951CDC"/>
    <w:rsid w:val="00A77FA0"/>
    <w:rsid w:val="00B406F9"/>
    <w:rsid w:val="00B91741"/>
    <w:rsid w:val="00C30DB8"/>
    <w:rsid w:val="00C73A84"/>
    <w:rsid w:val="00CC27EA"/>
    <w:rsid w:val="00D20BB7"/>
    <w:rsid w:val="00D53B1E"/>
    <w:rsid w:val="00D828A4"/>
    <w:rsid w:val="00E1294A"/>
    <w:rsid w:val="00E17416"/>
    <w:rsid w:val="00E32FAA"/>
    <w:rsid w:val="00E544D6"/>
    <w:rsid w:val="00E72FA9"/>
    <w:rsid w:val="00EA2C49"/>
    <w:rsid w:val="00EA716F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8A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455F98"/>
  </w:style>
  <w:style w:type="paragraph" w:styleId="a5">
    <w:name w:val="footer"/>
    <w:basedOn w:val="a"/>
    <w:link w:val="a6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455F98"/>
  </w:style>
  <w:style w:type="paragraph" w:styleId="a7">
    <w:name w:val="List Paragraph"/>
    <w:basedOn w:val="a"/>
    <w:uiPriority w:val="34"/>
    <w:qFormat/>
    <w:rsid w:val="000B543B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39"/>
    <w:rsid w:val="00E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Amit</cp:lastModifiedBy>
  <cp:revision>2</cp:revision>
  <dcterms:created xsi:type="dcterms:W3CDTF">2021-02-13T20:37:00Z</dcterms:created>
  <dcterms:modified xsi:type="dcterms:W3CDTF">2021-02-13T20:37:00Z</dcterms:modified>
</cp:coreProperties>
</file>